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F30DE2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575DDE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38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423D55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05</w:t>
            </w:r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75DDE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04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80273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A3395B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1568</w:t>
            </w:r>
            <w:bookmarkStart w:id="0" w:name="_GoBack"/>
            <w:bookmarkEnd w:id="0"/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E732E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E732E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D30B5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924CA">
        <w:rPr>
          <w:b/>
          <w:color w:val="000000"/>
          <w:sz w:val="28"/>
          <w:szCs w:val="28"/>
          <w:lang w:val="uk-UA"/>
        </w:rPr>
        <w:t>Кисилюком</w:t>
      </w:r>
      <w:proofErr w:type="spellEnd"/>
      <w:r w:rsidR="004924CA">
        <w:rPr>
          <w:b/>
          <w:color w:val="000000"/>
          <w:sz w:val="28"/>
          <w:szCs w:val="28"/>
          <w:lang w:val="uk-UA"/>
        </w:rPr>
        <w:t xml:space="preserve"> Юрієм Олексійовичем</w:t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191382">
        <w:rPr>
          <w:color w:val="000000"/>
          <w:sz w:val="28"/>
          <w:szCs w:val="28"/>
          <w:lang w:val="uk-UA"/>
        </w:rPr>
        <w:t>озг</w:t>
      </w:r>
      <w:r w:rsidR="00575DDE">
        <w:rPr>
          <w:color w:val="000000"/>
          <w:sz w:val="28"/>
          <w:szCs w:val="28"/>
          <w:lang w:val="uk-UA"/>
        </w:rPr>
        <w:t>лянувши заяву</w:t>
      </w:r>
      <w:r w:rsidR="00802732">
        <w:rPr>
          <w:color w:val="000000"/>
          <w:sz w:val="28"/>
          <w:szCs w:val="28"/>
          <w:lang w:val="uk-UA"/>
        </w:rPr>
        <w:t xml:space="preserve"> </w:t>
      </w:r>
      <w:r w:rsidR="00D30B5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924CA">
        <w:rPr>
          <w:color w:val="000000"/>
          <w:sz w:val="28"/>
          <w:szCs w:val="28"/>
          <w:lang w:val="uk-UA"/>
        </w:rPr>
        <w:t>Кисилюка</w:t>
      </w:r>
      <w:proofErr w:type="spellEnd"/>
      <w:r w:rsidR="004924CA">
        <w:rPr>
          <w:color w:val="000000"/>
          <w:sz w:val="28"/>
          <w:szCs w:val="28"/>
          <w:lang w:val="uk-UA"/>
        </w:rPr>
        <w:t xml:space="preserve"> Юрія Олексійовича</w:t>
      </w:r>
      <w:r w:rsidR="00F36EAA">
        <w:rPr>
          <w:color w:val="000000"/>
          <w:sz w:val="28"/>
          <w:szCs w:val="28"/>
          <w:lang w:val="uk-UA"/>
        </w:rPr>
        <w:t>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191382" w:rsidRDefault="00191382" w:rsidP="00D82997">
      <w:pPr>
        <w:ind w:firstLine="709"/>
        <w:jc w:val="center"/>
        <w:rPr>
          <w:b/>
          <w:sz w:val="28"/>
          <w:szCs w:val="28"/>
          <w:lang w:val="uk-UA"/>
        </w:rPr>
      </w:pP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Внести </w:t>
      </w:r>
      <w:r w:rsidR="00FD4850">
        <w:rPr>
          <w:rFonts w:eastAsia="Calibri"/>
          <w:color w:val="000000"/>
          <w:sz w:val="28"/>
          <w:szCs w:val="28"/>
          <w:lang w:val="uk-UA" w:eastAsia="en-US"/>
        </w:rPr>
        <w:t>зміни до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91382">
        <w:rPr>
          <w:rFonts w:eastAsia="Calibri"/>
          <w:color w:val="000000"/>
          <w:sz w:val="28"/>
          <w:szCs w:val="28"/>
          <w:lang w:val="uk-UA" w:eastAsia="en-US"/>
        </w:rPr>
        <w:t xml:space="preserve">оренди землі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д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>1.06.2021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DD6858">
        <w:rPr>
          <w:rFonts w:eastAsia="Calibri"/>
          <w:color w:val="000000"/>
          <w:sz w:val="28"/>
          <w:szCs w:val="28"/>
          <w:lang w:val="uk-UA" w:eastAsia="en-US"/>
        </w:rPr>
        <w:t>Яку</w:t>
      </w:r>
      <w:r w:rsidR="005E7B6B">
        <w:rPr>
          <w:rFonts w:eastAsia="Calibri"/>
          <w:color w:val="000000"/>
          <w:sz w:val="28"/>
          <w:szCs w:val="28"/>
          <w:lang w:val="uk-UA" w:eastAsia="en-US"/>
        </w:rPr>
        <w:t>шинецькою сільськ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>ою радою та гр.</w:t>
      </w:r>
      <w:r w:rsidR="004924CA" w:rsidRPr="004924C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24CA">
        <w:rPr>
          <w:color w:val="000000"/>
          <w:sz w:val="28"/>
          <w:szCs w:val="28"/>
          <w:lang w:val="uk-UA"/>
        </w:rPr>
        <w:t>Кисилюком</w:t>
      </w:r>
      <w:proofErr w:type="spellEnd"/>
      <w:r w:rsidR="004924CA">
        <w:rPr>
          <w:color w:val="000000"/>
          <w:sz w:val="28"/>
          <w:szCs w:val="28"/>
          <w:lang w:val="uk-UA"/>
        </w:rPr>
        <w:t xml:space="preserve"> Юрієм Олексійовичем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294B7B">
        <w:rPr>
          <w:rFonts w:eastAsia="Calibri"/>
          <w:color w:val="000000"/>
          <w:sz w:val="28"/>
          <w:szCs w:val="28"/>
          <w:lang w:val="uk-UA" w:eastAsia="en-US"/>
        </w:rPr>
        <w:t>на земельну ділянку кадастровий номер 0520688900:</w:t>
      </w:r>
      <w:r w:rsidR="00033C7E">
        <w:rPr>
          <w:rFonts w:eastAsia="Calibri"/>
          <w:color w:val="000000"/>
          <w:sz w:val="28"/>
          <w:szCs w:val="28"/>
          <w:lang w:val="uk-UA" w:eastAsia="en-US"/>
        </w:rPr>
        <w:t>02:006:0332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1D2828" w:rsidRPr="00BC588A" w:rsidRDefault="002F6D02" w:rsidP="00BC588A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</w:t>
      </w:r>
      <w:r w:rsidR="007809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внести зміни в п.</w:t>
      </w:r>
      <w:r w:rsidR="005E7B6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1; п.14; п.15</w:t>
      </w:r>
      <w:r w:rsidR="007809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договору, замінивши цільове призначення земельної ділянки з «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</w:t>
      </w:r>
      <w:r w:rsidR="00575DD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ведення особистого селянського господарства</w:t>
      </w:r>
      <w:r w:rsidR="005844F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 на «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</w:t>
      </w:r>
      <w:r w:rsidR="00575DD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будівництва та обслуговування житлового будинку, господарських будівель і споруд</w:t>
      </w:r>
      <w:r w:rsidR="005844F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»;</w:t>
      </w:r>
    </w:p>
    <w:p w:rsidR="00BC588A" w:rsidRDefault="001D2828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зміни в п. 5</w:t>
      </w:r>
      <w:r w:rsidR="00BC588A">
        <w:rPr>
          <w:rFonts w:eastAsia="Calibri"/>
          <w:color w:val="000000"/>
          <w:sz w:val="28"/>
          <w:szCs w:val="28"/>
          <w:lang w:val="uk-UA" w:eastAsia="en-US"/>
        </w:rPr>
        <w:t xml:space="preserve"> договору,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замінивши нормативну грошову оцінку 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>земельної ділянки з «135,58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грн» на « </w:t>
      </w:r>
      <w:r w:rsidR="00294B7B">
        <w:rPr>
          <w:rFonts w:eastAsia="Calibri"/>
          <w:color w:val="000000"/>
          <w:sz w:val="28"/>
          <w:szCs w:val="28"/>
          <w:lang w:val="uk-UA" w:eastAsia="en-US"/>
        </w:rPr>
        <w:t>63 948,76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>грн»;</w:t>
      </w:r>
    </w:p>
    <w:p w:rsidR="00F50E5F" w:rsidRDefault="00F50E5F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внести зміни в п. 9 договору, замінивши </w:t>
      </w:r>
      <w:r w:rsidR="004E30D5">
        <w:rPr>
          <w:rFonts w:eastAsia="Calibri"/>
          <w:color w:val="000000"/>
          <w:sz w:val="28"/>
          <w:szCs w:val="28"/>
          <w:lang w:val="uk-UA" w:eastAsia="en-US"/>
        </w:rPr>
        <w:t xml:space="preserve"> відсоток сплати з «12%» на «0,3%» та 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орендну сплату за 1 рік з 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>«16,27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>грн» на «</w:t>
      </w:r>
      <w:r w:rsidR="00294B7B">
        <w:rPr>
          <w:rFonts w:eastAsia="Calibri"/>
          <w:color w:val="000000"/>
          <w:sz w:val="28"/>
          <w:szCs w:val="28"/>
          <w:lang w:val="uk-UA" w:eastAsia="en-US"/>
        </w:rPr>
        <w:t>191,85</w:t>
      </w:r>
      <w:r w:rsidR="00205948">
        <w:rPr>
          <w:rFonts w:eastAsia="Calibri"/>
          <w:color w:val="000000"/>
          <w:sz w:val="28"/>
          <w:szCs w:val="28"/>
          <w:lang w:val="uk-UA" w:eastAsia="en-US"/>
        </w:rPr>
        <w:t>грн».</w:t>
      </w:r>
    </w:p>
    <w:p w:rsidR="00BD470A" w:rsidRPr="00507538" w:rsidRDefault="00BD470A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>ку Василю Станіславовичу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033C7E">
        <w:rPr>
          <w:rFonts w:eastAsia="Calibri"/>
          <w:color w:val="000000"/>
          <w:sz w:val="28"/>
          <w:szCs w:val="28"/>
          <w:lang w:val="uk-UA" w:eastAsia="en-US"/>
        </w:rPr>
        <w:t>внесення змін до договору оренди землі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 xml:space="preserve"> від 1.06.2021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 з гр.</w:t>
      </w:r>
      <w:r w:rsidR="004924CA" w:rsidRPr="004924C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24CA">
        <w:rPr>
          <w:color w:val="000000"/>
          <w:sz w:val="28"/>
          <w:szCs w:val="28"/>
          <w:lang w:val="uk-UA"/>
        </w:rPr>
        <w:t>Кисилюком</w:t>
      </w:r>
      <w:proofErr w:type="spellEnd"/>
      <w:r w:rsidR="004924CA">
        <w:rPr>
          <w:color w:val="000000"/>
          <w:sz w:val="28"/>
          <w:szCs w:val="28"/>
          <w:lang w:val="uk-UA"/>
        </w:rPr>
        <w:t xml:space="preserve"> Юрієм Олексійовичем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>Гр.</w:t>
      </w:r>
      <w:r w:rsidR="004924CA" w:rsidRPr="004924C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24CA">
        <w:rPr>
          <w:color w:val="000000"/>
          <w:sz w:val="28"/>
          <w:szCs w:val="28"/>
          <w:lang w:val="uk-UA"/>
        </w:rPr>
        <w:t>Кисилюку</w:t>
      </w:r>
      <w:proofErr w:type="spellEnd"/>
      <w:r w:rsidR="004924CA">
        <w:rPr>
          <w:color w:val="000000"/>
          <w:sz w:val="28"/>
          <w:szCs w:val="28"/>
          <w:lang w:val="uk-UA"/>
        </w:rPr>
        <w:t xml:space="preserve"> Юрію Олексійовичу</w:t>
      </w:r>
      <w:r w:rsidR="00F5220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5E5A01"/>
    <w:multiLevelType w:val="hybridMultilevel"/>
    <w:tmpl w:val="7C0AFC6C"/>
    <w:lvl w:ilvl="0" w:tplc="A44698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33C7E"/>
    <w:rsid w:val="00052FB1"/>
    <w:rsid w:val="000530AE"/>
    <w:rsid w:val="000573F7"/>
    <w:rsid w:val="000832DA"/>
    <w:rsid w:val="000909E7"/>
    <w:rsid w:val="000D63BC"/>
    <w:rsid w:val="000D6A90"/>
    <w:rsid w:val="000E0A64"/>
    <w:rsid w:val="0011470A"/>
    <w:rsid w:val="00117D62"/>
    <w:rsid w:val="00140702"/>
    <w:rsid w:val="001428B9"/>
    <w:rsid w:val="00152796"/>
    <w:rsid w:val="00191382"/>
    <w:rsid w:val="001D2828"/>
    <w:rsid w:val="00205948"/>
    <w:rsid w:val="00271222"/>
    <w:rsid w:val="00271715"/>
    <w:rsid w:val="00294B7B"/>
    <w:rsid w:val="002F6D02"/>
    <w:rsid w:val="0030611D"/>
    <w:rsid w:val="00317589"/>
    <w:rsid w:val="00356A9E"/>
    <w:rsid w:val="00363F2D"/>
    <w:rsid w:val="00365528"/>
    <w:rsid w:val="00414FDA"/>
    <w:rsid w:val="00423D55"/>
    <w:rsid w:val="004924CA"/>
    <w:rsid w:val="004B783A"/>
    <w:rsid w:val="004E30D5"/>
    <w:rsid w:val="00502479"/>
    <w:rsid w:val="00507538"/>
    <w:rsid w:val="00510EA8"/>
    <w:rsid w:val="00535B08"/>
    <w:rsid w:val="00575D56"/>
    <w:rsid w:val="00575DDE"/>
    <w:rsid w:val="005844F1"/>
    <w:rsid w:val="005E7B6B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809C7"/>
    <w:rsid w:val="00786447"/>
    <w:rsid w:val="007A4A39"/>
    <w:rsid w:val="007A4F19"/>
    <w:rsid w:val="007E440A"/>
    <w:rsid w:val="00802732"/>
    <w:rsid w:val="00817D17"/>
    <w:rsid w:val="00855C67"/>
    <w:rsid w:val="00886CFD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3395B"/>
    <w:rsid w:val="00A343A2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763A9"/>
    <w:rsid w:val="00BC1367"/>
    <w:rsid w:val="00BC588A"/>
    <w:rsid w:val="00BD470A"/>
    <w:rsid w:val="00BF27C5"/>
    <w:rsid w:val="00C05685"/>
    <w:rsid w:val="00C40F8F"/>
    <w:rsid w:val="00C743D1"/>
    <w:rsid w:val="00C92F61"/>
    <w:rsid w:val="00CA34E4"/>
    <w:rsid w:val="00CA78AD"/>
    <w:rsid w:val="00CB72A1"/>
    <w:rsid w:val="00CC24EB"/>
    <w:rsid w:val="00D30B56"/>
    <w:rsid w:val="00D55839"/>
    <w:rsid w:val="00D63465"/>
    <w:rsid w:val="00D76C1A"/>
    <w:rsid w:val="00D82997"/>
    <w:rsid w:val="00DC5D42"/>
    <w:rsid w:val="00DD6858"/>
    <w:rsid w:val="00E01E95"/>
    <w:rsid w:val="00E10904"/>
    <w:rsid w:val="00E402FF"/>
    <w:rsid w:val="00E47DEB"/>
    <w:rsid w:val="00E732E8"/>
    <w:rsid w:val="00EB5C10"/>
    <w:rsid w:val="00EC59D8"/>
    <w:rsid w:val="00EE662D"/>
    <w:rsid w:val="00F26F2F"/>
    <w:rsid w:val="00F30DE2"/>
    <w:rsid w:val="00F36EAA"/>
    <w:rsid w:val="00F47078"/>
    <w:rsid w:val="00F50E5F"/>
    <w:rsid w:val="00F52208"/>
    <w:rsid w:val="00F6049E"/>
    <w:rsid w:val="00F94BEC"/>
    <w:rsid w:val="00FB4A6C"/>
    <w:rsid w:val="00FD4850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62C63-58A7-4D07-917B-B02C0CCA1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81</cp:revision>
  <cp:lastPrinted>2024-04-05T09:44:00Z</cp:lastPrinted>
  <dcterms:created xsi:type="dcterms:W3CDTF">2019-01-28T08:34:00Z</dcterms:created>
  <dcterms:modified xsi:type="dcterms:W3CDTF">2024-04-05T09:44:00Z</dcterms:modified>
</cp:coreProperties>
</file>